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3C" w:rsidRDefault="00E5123C" w:rsidP="00E5123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E5123C" w:rsidRPr="00251DBD" w:rsidRDefault="00E5123C" w:rsidP="00E5123C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251DBD">
        <w:rPr>
          <w:rFonts w:ascii="仿宋_GB2312" w:eastAsia="仿宋_GB2312" w:hAnsi="宋体" w:hint="eastAsia"/>
          <w:b/>
          <w:sz w:val="36"/>
          <w:szCs w:val="36"/>
        </w:rPr>
        <w:t>交通指南</w:t>
      </w: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31115</wp:posOffset>
            </wp:positionV>
            <wp:extent cx="4019550" cy="6096000"/>
            <wp:effectExtent l="19050" t="0" r="0" b="0"/>
            <wp:wrapTight wrapText="bothSides">
              <wp:wrapPolygon edited="0">
                <wp:start x="-102" y="0"/>
                <wp:lineTo x="-102" y="21533"/>
                <wp:lineTo x="21600" y="21533"/>
                <wp:lineTo x="21600" y="0"/>
                <wp:lineTo x="-102" y="0"/>
              </wp:wrapPolygon>
            </wp:wrapTight>
            <wp:docPr id="8" name="图片 1" descr="C:\Users\sse\Desktop\微信图片_2019071714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\Desktop\微信图片_20190717140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E5123C" w:rsidRPr="00251DBD" w:rsidRDefault="00E5123C" w:rsidP="00E5123C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AB3160" w:rsidRDefault="00AB3160"/>
    <w:sectPr w:rsidR="00AB3160" w:rsidSect="00AB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5123C"/>
    <w:rsid w:val="00AB3160"/>
    <w:rsid w:val="00E5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2019-07-18T05:51:00Z</dcterms:created>
  <dcterms:modified xsi:type="dcterms:W3CDTF">2019-07-18T05:51:00Z</dcterms:modified>
</cp:coreProperties>
</file>